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179" w:rsidRDefault="00094208" w:rsidP="006D017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Отчёт по прогулкам 14 – 17 июня 2022 г</w:t>
      </w:r>
    </w:p>
    <w:p w:rsidR="006D0179" w:rsidRDefault="006D0179" w:rsidP="006D017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старшая группа № 2 «Теремок»</w:t>
      </w:r>
    </w:p>
    <w:p w:rsidR="006D0179" w:rsidRDefault="006D0179" w:rsidP="006D017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Воспитатели: Т.Н. Цыганова;  К.В Фокина</w:t>
      </w:r>
    </w:p>
    <w:p w:rsidR="00094208" w:rsidRDefault="00094208" w:rsidP="0009420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94208"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sz w:val="24"/>
          <w:szCs w:val="24"/>
        </w:rPr>
        <w:t xml:space="preserve"> организация активного отдыха детей.</w:t>
      </w:r>
    </w:p>
    <w:p w:rsidR="00094208" w:rsidRPr="00094208" w:rsidRDefault="00094208" w:rsidP="00094208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094208">
        <w:rPr>
          <w:rFonts w:ascii="Times New Roman" w:hAnsi="Times New Roman"/>
          <w:b/>
          <w:sz w:val="24"/>
          <w:szCs w:val="24"/>
        </w:rPr>
        <w:t xml:space="preserve">Задачи: </w:t>
      </w:r>
    </w:p>
    <w:p w:rsidR="00094208" w:rsidRDefault="00094208" w:rsidP="00E61868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Формировать представления детей о живой и неживой природе.</w:t>
      </w:r>
    </w:p>
    <w:p w:rsidR="00094208" w:rsidRDefault="00094208" w:rsidP="00E61868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Развивать интерес к познавательной деятельности, умение сравнивать, сопоставлять, делать выводы; трудовую деятельность.</w:t>
      </w:r>
    </w:p>
    <w:p w:rsidR="00094208" w:rsidRDefault="00094208" w:rsidP="00E61868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Воспитывать бережное отношение к окружающей среде; ценностное отношение к собственному труду, труду других</w:t>
      </w:r>
      <w:r w:rsidR="00E61868">
        <w:rPr>
          <w:rFonts w:ascii="Times New Roman" w:hAnsi="Times New Roman"/>
          <w:sz w:val="24"/>
          <w:szCs w:val="24"/>
        </w:rPr>
        <w:t xml:space="preserve"> людей.</w:t>
      </w:r>
    </w:p>
    <w:p w:rsidR="001A3B8A" w:rsidRDefault="001A3B8A" w:rsidP="001A3B8A">
      <w:pPr>
        <w:pStyle w:val="a4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61868" w:rsidRDefault="00E61868" w:rsidP="00E61868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Наблюдали за насекомыми (бабочками, муравьями, гусеницей).</w:t>
      </w:r>
    </w:p>
    <w:p w:rsidR="00AB0CC9" w:rsidRDefault="00E61868" w:rsidP="00AB0CC9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- Играли в музыкальные игры «Мы пойдём налево, мы пойдём направо…», «Летает в небе самолёт…», «Будь добрым…»; </w:t>
      </w:r>
      <w:proofErr w:type="gramStart"/>
      <w:r w:rsidR="00AB0CC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</w:t>
      </w:r>
      <w:proofErr w:type="gramEnd"/>
      <w:r w:rsidR="00AB0CC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/и</w:t>
      </w:r>
      <w:r w:rsidR="00AB0CC9" w:rsidRPr="001657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«Третий лишний»</w:t>
      </w:r>
      <w:r w:rsidR="00AB0CC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«Классики», «Футбол</w:t>
      </w:r>
      <w:r w:rsidR="001A3B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</w:t>
      </w:r>
      <w:r w:rsidR="00AB0CC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«</w:t>
      </w:r>
      <w:r w:rsidR="001A3B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Ловкачи»;</w:t>
      </w:r>
      <w:r w:rsidR="001A3B8A">
        <w:rPr>
          <w:rFonts w:ascii="Times New Roman" w:hAnsi="Times New Roman"/>
          <w:sz w:val="24"/>
          <w:szCs w:val="24"/>
        </w:rPr>
        <w:t xml:space="preserve"> </w:t>
      </w:r>
      <w:r w:rsidR="001A3B8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и</w:t>
      </w:r>
      <w:r w:rsidR="00AB0CC9" w:rsidRPr="00AB0CC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гра-перевоплощение </w:t>
      </w:r>
      <w:r w:rsidR="00AB0CC9" w:rsidRPr="00AB0C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«Пчела защищается вынужденно»</w:t>
      </w:r>
      <w:r w:rsidR="001A3B8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1A3B8A" w:rsidRDefault="001A3B8A" w:rsidP="00AB0CC9">
      <w:pPr>
        <w:shd w:val="clear" w:color="auto" w:fill="FFFFFF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A3B8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  <w:shd w:val="clear" w:color="auto" w:fill="FFFFFF"/>
        </w:rPr>
        <w:t>Рисовали на асфальте мелом</w:t>
      </w:r>
      <w:r w:rsidRPr="001A3B8A">
        <w:rPr>
          <w:rFonts w:ascii="Times New Roman" w:hAnsi="Times New Roman"/>
          <w:sz w:val="24"/>
          <w:szCs w:val="24"/>
          <w:shd w:val="clear" w:color="auto" w:fill="FFFFFF"/>
        </w:rPr>
        <w:t xml:space="preserve"> «Точка, точка, запятая, вышла рожица кривая»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1A3B8A" w:rsidRDefault="001A3B8A" w:rsidP="00AB0CC9">
      <w:pPr>
        <w:shd w:val="clear" w:color="auto" w:fill="FFFFFF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- Устраивали конкурс </w:t>
      </w:r>
      <w:r w:rsidRPr="001A3B8A">
        <w:rPr>
          <w:rFonts w:ascii="Times New Roman" w:hAnsi="Times New Roman"/>
          <w:sz w:val="24"/>
          <w:szCs w:val="24"/>
          <w:shd w:val="clear" w:color="auto" w:fill="FFFFFF"/>
        </w:rPr>
        <w:t>на самый веселый и задорный смех.</w:t>
      </w:r>
    </w:p>
    <w:p w:rsidR="00F33A14" w:rsidRPr="001A3B8A" w:rsidRDefault="00F33A14" w:rsidP="00AB0CC9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 Трудовая деятельность – мыли большие игрушки на веранде, собирали скошенную траву.</w:t>
      </w:r>
    </w:p>
    <w:p w:rsidR="00E61868" w:rsidRDefault="00E61868" w:rsidP="00E6186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61868" w:rsidRDefault="00E85725" w:rsidP="00E61868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97819" cy="2130425"/>
            <wp:effectExtent l="0" t="0" r="2540" b="3175"/>
            <wp:docPr id="1" name="Рисунок 1" descr="C:\Users\Татьяна\Desktop\Хлам\17-06-2022_04-12-21\image-17-06-22-08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Хлам\17-06-2022_04-12-21\image-17-06-22-08-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026" cy="213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3A14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07344" cy="2143125"/>
            <wp:effectExtent l="0" t="0" r="0" b="0"/>
            <wp:docPr id="2" name="Рисунок 2" descr="C:\Users\Татьяна\Desktop\Хлам\17-06-2022_04-12-21\image-17-06-22-08-12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Хлам\17-06-2022_04-12-21\image-17-06-22-08-12-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173" cy="214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3A14">
        <w:rPr>
          <w:rFonts w:ascii="Times New Roman" w:hAnsi="Times New Roman"/>
          <w:sz w:val="24"/>
          <w:szCs w:val="24"/>
        </w:rPr>
        <w:t xml:space="preserve">     </w:t>
      </w:r>
      <w:r w:rsidR="00F33A1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19250" cy="2159000"/>
            <wp:effectExtent l="0" t="0" r="0" b="0"/>
            <wp:docPr id="3" name="Рисунок 3" descr="C:\Users\Татьяна\Desktop\Хлам\17-06-2022_04-12-21\image-17-06-22-08-11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Хлам\17-06-2022_04-12-21\image-17-06-22-08-11-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319" cy="216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3A14">
        <w:rPr>
          <w:rFonts w:ascii="Times New Roman" w:hAnsi="Times New Roman"/>
          <w:sz w:val="24"/>
          <w:szCs w:val="24"/>
        </w:rPr>
        <w:t xml:space="preserve">     </w:t>
      </w:r>
      <w:r w:rsidR="00F33A1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28778" cy="2171700"/>
            <wp:effectExtent l="0" t="0" r="9525" b="0"/>
            <wp:docPr id="4" name="Рисунок 4" descr="C:\Users\Татьяна\Desktop\Хлам\17-06-2022_04-12-21\image-17-06-22-08-1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Хлам\17-06-2022_04-12-21\image-17-06-22-08-12-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524" cy="21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A14" w:rsidRDefault="00F33A14" w:rsidP="00E6186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33A14" w:rsidRPr="00E61868" w:rsidRDefault="00F33A14" w:rsidP="00E61868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50209" cy="2200275"/>
            <wp:effectExtent l="0" t="0" r="7620" b="0"/>
            <wp:docPr id="5" name="Рисунок 5" descr="C:\Users\Татьяна\Desktop\Хлам\17-06-2022_04-12-21\image-17-06-22-08-11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Хлам\17-06-2022_04-12-21\image-17-06-22-08-11-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40" cy="222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45444" cy="2193925"/>
            <wp:effectExtent l="0" t="0" r="0" b="0"/>
            <wp:docPr id="6" name="Рисунок 6" descr="C:\Users\Татьяна\Desktop\Хлам\17-06-2022_04-12-21\image-17-06-22-08-1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Хлам\17-06-2022_04-12-21\image-17-06-22-08-12-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71" cy="219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11F">
        <w:rPr>
          <w:rFonts w:ascii="Times New Roman" w:hAnsi="Times New Roman"/>
          <w:sz w:val="24"/>
          <w:szCs w:val="24"/>
        </w:rPr>
        <w:t xml:space="preserve">    </w:t>
      </w:r>
      <w:r w:rsidR="00AA711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006E247" wp14:editId="23237218">
            <wp:extent cx="1636846" cy="2181225"/>
            <wp:effectExtent l="0" t="0" r="1905" b="0"/>
            <wp:docPr id="7" name="Рисунок 7" descr="C:\Users\Татьяна\Desktop\13-07-2021_04-16-53\IMG_7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13-07-2021_04-16-53\IMG_71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91" cy="218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11F">
        <w:rPr>
          <w:rFonts w:ascii="Times New Roman" w:hAnsi="Times New Roman"/>
          <w:sz w:val="24"/>
          <w:szCs w:val="24"/>
        </w:rPr>
        <w:t xml:space="preserve">    </w:t>
      </w:r>
      <w:r w:rsidR="00AA711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2E662C2" wp14:editId="3B6786D7">
            <wp:extent cx="1641892" cy="2190750"/>
            <wp:effectExtent l="0" t="0" r="0" b="0"/>
            <wp:docPr id="8" name="Рисунок 8" descr="C:\Users\Татьяна\Desktop\13-07-2021_04-16-53\IMG_7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13-07-2021_04-16-53\IMG_71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868" cy="219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208" w:rsidRDefault="00094208" w:rsidP="006D017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94208" w:rsidRDefault="00D74CAC" w:rsidP="00D74CA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26223" cy="2221184"/>
            <wp:effectExtent l="0" t="0" r="0" b="8255"/>
            <wp:docPr id="9" name="Рисунок 9" descr="C:\Users\Татьяна\Desktop\IMG_7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IMG_717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299" cy="222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EAB">
        <w:rPr>
          <w:rFonts w:ascii="Times New Roman" w:hAnsi="Times New Roman"/>
          <w:sz w:val="24"/>
          <w:szCs w:val="24"/>
        </w:rPr>
        <w:t xml:space="preserve">     </w:t>
      </w:r>
      <w:r w:rsidR="00B93EA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22899" cy="1667175"/>
            <wp:effectExtent l="0" t="7938" r="0" b="0"/>
            <wp:docPr id="10" name="Рисунок 10" descr="C:\Users\Татьяна\Desktop\Новая папка (2)\IMG_7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Новая папка (2)\IMG_76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1976" cy="169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4208" w:rsidRDefault="00094208" w:rsidP="006D017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D0179" w:rsidRDefault="006D0179" w:rsidP="006D017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867CF" w:rsidRDefault="001867CF"/>
    <w:sectPr w:rsidR="001867CF" w:rsidSect="006D0179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EA54AA"/>
    <w:multiLevelType w:val="hybridMultilevel"/>
    <w:tmpl w:val="A412CA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842"/>
    <w:rsid w:val="00094208"/>
    <w:rsid w:val="001867CF"/>
    <w:rsid w:val="001A3B8A"/>
    <w:rsid w:val="006D0179"/>
    <w:rsid w:val="00AA711F"/>
    <w:rsid w:val="00AB0CC9"/>
    <w:rsid w:val="00B93EAB"/>
    <w:rsid w:val="00D74CAC"/>
    <w:rsid w:val="00DA7842"/>
    <w:rsid w:val="00E61868"/>
    <w:rsid w:val="00E85725"/>
    <w:rsid w:val="00F33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17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0179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6D0179"/>
    <w:pPr>
      <w:ind w:left="720"/>
      <w:contextualSpacing/>
    </w:pPr>
  </w:style>
  <w:style w:type="table" w:styleId="a5">
    <w:name w:val="Table Grid"/>
    <w:basedOn w:val="a1"/>
    <w:uiPriority w:val="59"/>
    <w:rsid w:val="006D017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85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572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17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0179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6D0179"/>
    <w:pPr>
      <w:ind w:left="720"/>
      <w:contextualSpacing/>
    </w:pPr>
  </w:style>
  <w:style w:type="table" w:styleId="a5">
    <w:name w:val="Table Grid"/>
    <w:basedOn w:val="a1"/>
    <w:uiPriority w:val="59"/>
    <w:rsid w:val="006D017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85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572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0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2022-06-17T03:05:00Z</dcterms:created>
  <dcterms:modified xsi:type="dcterms:W3CDTF">2022-06-17T03:05:00Z</dcterms:modified>
</cp:coreProperties>
</file>